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8DBC9" w14:textId="77777777" w:rsidR="008978BD" w:rsidRDefault="008978B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b/>
          <w:sz w:val="28"/>
        </w:rPr>
      </w:pPr>
    </w:p>
    <w:p w14:paraId="36A42A75" w14:textId="378F3373" w:rsidR="007529DA" w:rsidRDefault="004A000D" w:rsidP="00E302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b/>
          <w:sz w:val="28"/>
        </w:rPr>
      </w:pPr>
      <w:r>
        <w:rPr>
          <w:rFonts w:ascii="Arial" w:eastAsia="Cambria" w:hAnsi="Arial" w:cs="Times New Roman"/>
          <w:b/>
          <w:sz w:val="28"/>
        </w:rPr>
        <w:t>Verpflichtungserklärungen bei Antragstellung im Inst</w:t>
      </w:r>
      <w:r w:rsidR="00665592" w:rsidRPr="008A00B0">
        <w:rPr>
          <w:rFonts w:ascii="Arial" w:eastAsia="Cambria" w:hAnsi="Arial" w:cs="Times New Roman"/>
          <w:b/>
          <w:sz w:val="28"/>
        </w:rPr>
        <w:t>rument</w:t>
      </w:r>
      <w:r>
        <w:rPr>
          <w:rFonts w:ascii="Arial" w:eastAsia="Cambria" w:hAnsi="Arial" w:cs="Times New Roman"/>
          <w:b/>
          <w:sz w:val="28"/>
        </w:rPr>
        <w:t xml:space="preserve"> </w:t>
      </w:r>
      <w:r w:rsidR="005C4C19">
        <w:rPr>
          <w:rFonts w:ascii="Arial" w:eastAsia="Cambria" w:hAnsi="Arial" w:cs="Times New Roman"/>
          <w:b/>
          <w:sz w:val="28"/>
        </w:rPr>
        <w:t>6</w:t>
      </w:r>
    </w:p>
    <w:p w14:paraId="2AB61542" w14:textId="64F726D9" w:rsidR="00112C8D" w:rsidRP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bCs/>
          <w:i/>
        </w:rPr>
      </w:pPr>
      <w:r>
        <w:rPr>
          <w:rFonts w:ascii="Arial" w:eastAsia="Cambria" w:hAnsi="Arial" w:cs="Times New Roman"/>
          <w:b/>
          <w:bCs/>
          <w:i/>
        </w:rPr>
        <w:tab/>
      </w:r>
      <w:r w:rsidRPr="00112C8D">
        <w:rPr>
          <w:rFonts w:ascii="Arial" w:eastAsia="Cambria" w:hAnsi="Arial" w:cs="Times New Roman"/>
          <w:bCs/>
          <w:i/>
        </w:rPr>
        <w:tab/>
        <w:t>Anschubfinanzierung von Verbundprojekten</w:t>
      </w:r>
    </w:p>
    <w:p w14:paraId="52FDA637" w14:textId="77777777" w:rsidR="00BE6230" w:rsidRDefault="00BE6230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sz w:val="20"/>
        </w:rPr>
      </w:pPr>
    </w:p>
    <w:p w14:paraId="5BD7E53C" w14:textId="153078DE" w:rsidR="00057F0B" w:rsidRDefault="00A92CE0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eastAsia="Cambria" w:hAnsi="Arial" w:cs="Times New Roman"/>
          <w:sz w:val="18"/>
          <w:szCs w:val="18"/>
        </w:rPr>
      </w:pPr>
      <w:r w:rsidRPr="00D11140">
        <w:rPr>
          <w:rFonts w:ascii="Arial" w:eastAsia="Cambria" w:hAnsi="Arial" w:cs="Times New Roman"/>
          <w:sz w:val="18"/>
          <w:szCs w:val="18"/>
        </w:rPr>
        <w:t>Zur Vermeidung unvollständiger Angaben in frei formulierten Zusagen haben wir für Sie d</w:t>
      </w:r>
      <w:r w:rsidR="008A00B0" w:rsidRPr="00D11140">
        <w:rPr>
          <w:rFonts w:ascii="Arial" w:eastAsia="Cambria" w:hAnsi="Arial" w:cs="Times New Roman"/>
          <w:sz w:val="18"/>
          <w:szCs w:val="18"/>
        </w:rPr>
        <w:t>ie nachfolgende Textvor</w:t>
      </w:r>
      <w:r w:rsidR="00DD023D" w:rsidRPr="00D11140">
        <w:rPr>
          <w:rFonts w:ascii="Arial" w:eastAsia="Cambria" w:hAnsi="Arial" w:cs="Times New Roman"/>
          <w:sz w:val="18"/>
          <w:szCs w:val="18"/>
        </w:rPr>
        <w:t>lage</w:t>
      </w:r>
      <w:r w:rsidR="008A00B0" w:rsidRPr="00D11140">
        <w:rPr>
          <w:rFonts w:ascii="Arial" w:eastAsia="Cambria" w:hAnsi="Arial" w:cs="Times New Roman"/>
          <w:sz w:val="18"/>
          <w:szCs w:val="18"/>
        </w:rPr>
        <w:t xml:space="preserve"> </w:t>
      </w:r>
      <w:r w:rsidR="00FF357F" w:rsidRPr="00D11140">
        <w:rPr>
          <w:rFonts w:ascii="Arial" w:eastAsia="Cambria" w:hAnsi="Arial" w:cs="Times New Roman"/>
          <w:sz w:val="18"/>
          <w:szCs w:val="18"/>
        </w:rPr>
        <w:t xml:space="preserve">verfasst. </w:t>
      </w:r>
      <w:r w:rsidR="00FF357F" w:rsidRPr="00F35D8E">
        <w:rPr>
          <w:rFonts w:ascii="Arial" w:eastAsia="Cambria" w:hAnsi="Arial" w:cs="Times New Roman"/>
          <w:sz w:val="18"/>
          <w:szCs w:val="18"/>
        </w:rPr>
        <w:t>Bitte übertragen Sie de</w:t>
      </w:r>
      <w:r w:rsidR="00163C7D">
        <w:rPr>
          <w:rFonts w:ascii="Arial" w:eastAsia="Cambria" w:hAnsi="Arial" w:cs="Times New Roman"/>
          <w:sz w:val="18"/>
          <w:szCs w:val="18"/>
        </w:rPr>
        <w:t>n Text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2143AC" w:rsidRPr="00F35D8E">
        <w:rPr>
          <w:rFonts w:ascii="Arial" w:eastAsia="Cambria" w:hAnsi="Arial" w:cs="Times New Roman"/>
          <w:sz w:val="18"/>
          <w:szCs w:val="18"/>
        </w:rPr>
        <w:t xml:space="preserve">auf </w:t>
      </w:r>
      <w:r w:rsidR="007D6708" w:rsidRPr="00F35D8E">
        <w:rPr>
          <w:rFonts w:ascii="Arial" w:eastAsia="Cambria" w:hAnsi="Arial" w:cs="Times New Roman"/>
          <w:sz w:val="18"/>
          <w:szCs w:val="18"/>
        </w:rPr>
        <w:t>de</w:t>
      </w:r>
      <w:r w:rsidR="00A354E2" w:rsidRPr="00F35D8E">
        <w:rPr>
          <w:rFonts w:ascii="Arial" w:eastAsia="Cambria" w:hAnsi="Arial" w:cs="Times New Roman"/>
          <w:sz w:val="18"/>
          <w:szCs w:val="18"/>
        </w:rPr>
        <w:t>n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D64D10" w:rsidRPr="00D11140">
        <w:rPr>
          <w:rFonts w:ascii="Arial" w:eastAsia="Cambria" w:hAnsi="Arial" w:cs="Times New Roman"/>
          <w:sz w:val="18"/>
          <w:szCs w:val="18"/>
          <w:highlight w:val="yellow"/>
        </w:rPr>
        <w:t>offiziellen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 B</w:t>
      </w:r>
      <w:r w:rsidR="002143AC" w:rsidRPr="00D11140">
        <w:rPr>
          <w:rFonts w:ascii="Arial" w:eastAsia="Cambria" w:hAnsi="Arial" w:cs="Times New Roman"/>
          <w:sz w:val="18"/>
          <w:szCs w:val="18"/>
          <w:highlight w:val="yellow"/>
        </w:rPr>
        <w:t>rief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>b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>o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gen </w:t>
      </w:r>
      <w:r w:rsidR="00FF357F" w:rsidRPr="00D11140">
        <w:rPr>
          <w:rFonts w:ascii="Arial" w:eastAsia="Cambria" w:hAnsi="Arial" w:cs="Times New Roman"/>
          <w:sz w:val="18"/>
          <w:szCs w:val="18"/>
          <w:highlight w:val="yellow"/>
        </w:rPr>
        <w:t>Ihrer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Klinik</w:t>
      </w:r>
      <w:r w:rsidR="00FF357F" w:rsidRPr="00D11140">
        <w:rPr>
          <w:rFonts w:ascii="Arial" w:hAnsi="Arial" w:cs="Times New Roman"/>
          <w:sz w:val="18"/>
          <w:szCs w:val="18"/>
          <w:highlight w:val="yellow"/>
        </w:rPr>
        <w:t xml:space="preserve"> bzw. Ihres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Instituts</w:t>
      </w:r>
      <w:r w:rsidR="00FF357F" w:rsidRPr="00D11140">
        <w:rPr>
          <w:rFonts w:ascii="Arial" w:hAnsi="Arial" w:cs="Times New Roman"/>
          <w:sz w:val="18"/>
          <w:szCs w:val="18"/>
          <w:highlight w:val="yellow"/>
        </w:rPr>
        <w:t>.</w:t>
      </w:r>
      <w:r w:rsidR="002143AC" w:rsidRPr="00D11140">
        <w:rPr>
          <w:rFonts w:ascii="Arial" w:eastAsia="Cambria" w:hAnsi="Arial" w:cs="Times New Roman"/>
          <w:sz w:val="18"/>
          <w:szCs w:val="18"/>
        </w:rPr>
        <w:t xml:space="preserve"> </w:t>
      </w:r>
    </w:p>
    <w:p w14:paraId="2BDBF91E" w14:textId="77777777" w:rsidR="008B099D" w:rsidRPr="00D11140" w:rsidRDefault="008B099D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hAnsi="Arial"/>
          <w:sz w:val="18"/>
          <w:szCs w:val="18"/>
        </w:rPr>
      </w:pPr>
    </w:p>
    <w:p w14:paraId="172B0C56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69850D77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47C97C6E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  <w:r>
        <w:rPr>
          <w:rFonts w:ascii="Arial" w:hAnsi="Arial" w:cs="Helvetica"/>
          <w:b/>
        </w:rPr>
        <w:t>Verpflichtungserklärungen zum BONFOR-</w:t>
      </w:r>
      <w:proofErr w:type="spellStart"/>
      <w:r>
        <w:rPr>
          <w:rFonts w:ascii="Arial" w:hAnsi="Arial" w:cs="Helvetica"/>
          <w:b/>
        </w:rPr>
        <w:t>eAntrag</w:t>
      </w:r>
      <w:proofErr w:type="spellEnd"/>
      <w:r>
        <w:rPr>
          <w:rFonts w:ascii="Arial" w:hAnsi="Arial" w:cs="Helvetica"/>
          <w:b/>
        </w:rPr>
        <w:t xml:space="preserve"> Nr. ___________</w:t>
      </w:r>
    </w:p>
    <w:p w14:paraId="17B75B82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703E5201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21DCF104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</w:rPr>
      </w:pPr>
      <w:r>
        <w:rPr>
          <w:rFonts w:ascii="Arial" w:hAnsi="Arial" w:cs="Helvetica"/>
          <w:b/>
          <w:sz w:val="22"/>
          <w:szCs w:val="22"/>
        </w:rPr>
        <w:t xml:space="preserve">Titel des beantragten Einzelprojektes: </w:t>
      </w:r>
      <w:r>
        <w:rPr>
          <w:rFonts w:ascii="Arial" w:hAnsi="Arial" w:cs="Helvetica"/>
          <w:sz w:val="22"/>
          <w:szCs w:val="22"/>
        </w:rPr>
        <w:t>............................................................</w:t>
      </w:r>
    </w:p>
    <w:p w14:paraId="3416FBA6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</w:rPr>
      </w:pPr>
    </w:p>
    <w:p w14:paraId="70C0D6EF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</w:rPr>
      </w:pPr>
    </w:p>
    <w:p w14:paraId="3102818A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</w:rPr>
      </w:pPr>
    </w:p>
    <w:p w14:paraId="48306891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</w:rPr>
      </w:pPr>
      <w:r>
        <w:rPr>
          <w:rFonts w:ascii="Arial" w:hAnsi="Arial" w:cs="Helvetica"/>
          <w:b/>
          <w:sz w:val="22"/>
        </w:rPr>
        <w:t>Antragsteller*in: Erklärung zur Arbeitsvertragsdauer und Arbeitsplatzzusage</w:t>
      </w:r>
    </w:p>
    <w:p w14:paraId="04286FED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(Klinik-/Institutsdirektor*in)</w:t>
      </w:r>
    </w:p>
    <w:p w14:paraId="1E5A8422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i/>
          <w:sz w:val="22"/>
        </w:rPr>
        <w:t>Frau/Herr ...</w:t>
      </w:r>
      <w:r>
        <w:rPr>
          <w:rFonts w:ascii="Arial" w:hAnsi="Arial" w:cs="Times New Roman"/>
          <w:sz w:val="22"/>
        </w:rPr>
        <w:t xml:space="preserve"> ist an</w:t>
      </w:r>
      <w:r>
        <w:rPr>
          <w:rFonts w:ascii="Arial" w:hAnsi="Arial" w:cs="Times New Roman"/>
          <w:i/>
          <w:sz w:val="22"/>
        </w:rPr>
        <w:t xml:space="preserve"> meiner Klinik/meinem Institut </w:t>
      </w:r>
      <w:r>
        <w:rPr>
          <w:rFonts w:ascii="Arial" w:hAnsi="Arial" w:cs="Times New Roman"/>
          <w:sz w:val="22"/>
        </w:rPr>
        <w:t xml:space="preserve">mit einem aktuell arbeitsvertraglich vereinbarten Beschäftigungsumfang von </w:t>
      </w:r>
      <w:r>
        <w:rPr>
          <w:rFonts w:ascii="Arial" w:hAnsi="Arial" w:cs="Times New Roman"/>
          <w:i/>
          <w:sz w:val="22"/>
        </w:rPr>
        <w:t xml:space="preserve">X </w:t>
      </w:r>
      <w:r>
        <w:rPr>
          <w:rFonts w:ascii="Arial" w:hAnsi="Arial" w:cs="Times New Roman"/>
          <w:sz w:val="22"/>
        </w:rPr>
        <w:t xml:space="preserve">% </w:t>
      </w:r>
      <w:r>
        <w:rPr>
          <w:rFonts w:ascii="Arial" w:hAnsi="Arial" w:cs="Times New Roman"/>
          <w:i/>
          <w:sz w:val="22"/>
        </w:rPr>
        <w:t>unbefristet/befristet bis zum</w:t>
      </w:r>
      <w:r>
        <w:rPr>
          <w:rFonts w:ascii="Arial" w:hAnsi="Arial" w:cs="Times New Roman"/>
          <w:sz w:val="22"/>
        </w:rPr>
        <w:t xml:space="preserve"> </w:t>
      </w:r>
      <w:r>
        <w:rPr>
          <w:rFonts w:ascii="Arial" w:hAnsi="Arial" w:cs="Times New Roman"/>
          <w:i/>
          <w:sz w:val="22"/>
        </w:rPr>
        <w:t>TT.MM.JJ</w:t>
      </w:r>
      <w:r>
        <w:rPr>
          <w:rFonts w:ascii="Arial" w:hAnsi="Arial" w:cs="Times New Roman"/>
          <w:sz w:val="22"/>
        </w:rPr>
        <w:t xml:space="preserve"> angestellt.      </w:t>
      </w:r>
    </w:p>
    <w:p w14:paraId="118BC633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3A3F4EB2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Hiermit sage ich </w:t>
      </w:r>
      <w:r>
        <w:rPr>
          <w:rFonts w:ascii="Arial" w:hAnsi="Arial" w:cs="Times New Roman"/>
          <w:i/>
          <w:sz w:val="22"/>
        </w:rPr>
        <w:t>ihr/ihm</w:t>
      </w:r>
      <w:r>
        <w:rPr>
          <w:rFonts w:ascii="Arial" w:hAnsi="Arial" w:cs="Times New Roman"/>
          <w:sz w:val="22"/>
        </w:rPr>
        <w:t xml:space="preserve"> für die Dauer </w:t>
      </w:r>
      <w:r>
        <w:rPr>
          <w:rFonts w:ascii="Arial" w:hAnsi="Arial" w:cs="Times New Roman"/>
          <w:i/>
          <w:sz w:val="22"/>
        </w:rPr>
        <w:t>ihrer/seiner</w:t>
      </w:r>
      <w:r>
        <w:rPr>
          <w:rFonts w:ascii="Arial" w:hAnsi="Arial" w:cs="Times New Roman"/>
          <w:sz w:val="22"/>
        </w:rPr>
        <w:t xml:space="preserve"> BONFOR-Förderung verbindlich einen Arbeitsplatz in der </w:t>
      </w:r>
      <w:r>
        <w:rPr>
          <w:rFonts w:ascii="Arial" w:hAnsi="Arial" w:cs="Times New Roman"/>
          <w:i/>
          <w:sz w:val="22"/>
        </w:rPr>
        <w:t>Klinik/am Institut ...</w:t>
      </w:r>
      <w:r>
        <w:rPr>
          <w:rFonts w:ascii="Arial" w:hAnsi="Arial" w:cs="Times New Roman"/>
          <w:sz w:val="22"/>
        </w:rPr>
        <w:t xml:space="preserve"> zu. Ich versichere </w:t>
      </w:r>
      <w:r>
        <w:rPr>
          <w:rFonts w:ascii="Arial" w:hAnsi="Arial" w:cs="Times New Roman"/>
          <w:i/>
          <w:sz w:val="22"/>
        </w:rPr>
        <w:t>ihr/ihm</w:t>
      </w:r>
      <w:r>
        <w:rPr>
          <w:rFonts w:ascii="Arial" w:hAnsi="Arial" w:cs="Times New Roman"/>
          <w:sz w:val="22"/>
        </w:rPr>
        <w:t xml:space="preserve"> dort während dieses Zeitraums die zur Projektdurchführung erforderlichen Arbeitsmöglichkeiten zur Verfügung zu stellen.</w:t>
      </w:r>
    </w:p>
    <w:p w14:paraId="29BAD709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7FD83BF9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2581B924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p w14:paraId="7CA87350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Doktorand*in: Erklärung zur Vergütung und Vertragsdauer </w:t>
      </w:r>
    </w:p>
    <w:p w14:paraId="655CD113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(Klinik-/Institutsdirektor*in)</w:t>
      </w:r>
    </w:p>
    <w:p w14:paraId="34CDC069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Style w:val="standardtext"/>
          <w:rFonts w:ascii="Arial" w:eastAsia="Times New Roman" w:hAnsi="Arial" w:cs="Arial"/>
          <w:sz w:val="22"/>
          <w:szCs w:val="22"/>
        </w:rPr>
        <w:t xml:space="preserve">Hiermit erkläre ich, im Falle der BONFOR-Bewilligung des vorgenannten Einzelprojekts dem*der begrenzt auf den Förderzeitraum BONFOR-finanzierten Doktoranden*Doktorandin </w:t>
      </w:r>
      <w:proofErr w:type="spellStart"/>
      <w:r>
        <w:rPr>
          <w:rStyle w:val="standardtext"/>
          <w:rFonts w:ascii="Arial" w:eastAsia="Times New Roman" w:hAnsi="Arial" w:cs="Arial"/>
          <w:sz w:val="22"/>
          <w:szCs w:val="22"/>
        </w:rPr>
        <w:t>darüberhinaus</w:t>
      </w:r>
      <w:proofErr w:type="spellEnd"/>
      <w:r>
        <w:rPr>
          <w:rStyle w:val="standardtext"/>
          <w:rFonts w:ascii="Arial" w:eastAsia="Times New Roman" w:hAnsi="Arial" w:cs="Arial"/>
          <w:sz w:val="22"/>
          <w:szCs w:val="22"/>
        </w:rPr>
        <w:t xml:space="preserve"> eine insgesamt mindestens 3-jährige Vertragslaufzeit seiner*ihrer Promotionsstelle rechtsverbindlich zu erteilen.</w:t>
      </w:r>
    </w:p>
    <w:p w14:paraId="545B554F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Die hierzu bewilligten Personalmittel werden wie vom*von </w:t>
      </w:r>
      <w:proofErr w:type="gramStart"/>
      <w:r>
        <w:rPr>
          <w:rFonts w:ascii="Arial" w:hAnsi="Arial" w:cs="Times New Roman"/>
          <w:sz w:val="22"/>
        </w:rPr>
        <w:t>der Antragsteller</w:t>
      </w:r>
      <w:proofErr w:type="gramEnd"/>
      <w:r>
        <w:rPr>
          <w:rFonts w:ascii="Arial" w:hAnsi="Arial" w:cs="Times New Roman"/>
          <w:sz w:val="22"/>
        </w:rPr>
        <w:t xml:space="preserve">*in beantragt genutzt (ungekürzte und ungeteilte 65%ige Vergütung an eine Person).  </w:t>
      </w:r>
    </w:p>
    <w:p w14:paraId="4EE49762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329062B8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6827F7B2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6056531C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jc w:val="both"/>
        <w:rPr>
          <w:rFonts w:ascii="Arial" w:hAnsi="Arial" w:cs="Times New Roman"/>
          <w:sz w:val="22"/>
        </w:rPr>
      </w:pPr>
      <w:r>
        <w:rPr>
          <w:rFonts w:ascii="Arial" w:hAnsi="Arial"/>
          <w:b/>
          <w:sz w:val="22"/>
        </w:rPr>
        <w:t>Erklärung zur Betreuung des Doktoranden*der Doktorandin</w:t>
      </w:r>
    </w:p>
    <w:p w14:paraId="6ABF4524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(Hochschullehrer*in)</w:t>
      </w:r>
    </w:p>
    <w:p w14:paraId="46CC6C77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Style w:val="standardtext"/>
          <w:rFonts w:ascii="Arial" w:eastAsia="Times New Roman" w:hAnsi="Arial" w:cs="Arial"/>
          <w:sz w:val="22"/>
          <w:szCs w:val="22"/>
        </w:rPr>
        <w:t>Hiermit sage ich die Betreuung des*der im BONFOR-Projekt beschäftigten Doktoranden*Doktorandin für die gesamte Dauer seiner*ihrer Promotion zu.</w:t>
      </w:r>
    </w:p>
    <w:p w14:paraId="2B69EAC5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p w14:paraId="196063BB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p w14:paraId="21DEC072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p w14:paraId="7989A223" w14:textId="77777777" w:rsidR="00112C8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</w:rPr>
      </w:pPr>
    </w:p>
    <w:p w14:paraId="7FDD63CA" w14:textId="77777777" w:rsidR="00112C8D" w:rsidRPr="00163C7D" w:rsidRDefault="00112C8D" w:rsidP="00112C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</w:rPr>
      </w:pPr>
      <w:bookmarkStart w:id="0" w:name="_GoBack"/>
      <w:bookmarkEnd w:id="0"/>
    </w:p>
    <w:sectPr w:rsidR="00112C8D" w:rsidRPr="00163C7D" w:rsidSect="00370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A9C1" w14:textId="77777777" w:rsidR="008B099D" w:rsidRDefault="008B099D">
      <w:r>
        <w:separator/>
      </w:r>
    </w:p>
  </w:endnote>
  <w:endnote w:type="continuationSeparator" w:id="0">
    <w:p w14:paraId="7AE01C70" w14:textId="77777777" w:rsidR="008B099D" w:rsidRDefault="008B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ED72" w14:textId="77777777" w:rsidR="003644DB" w:rsidRDefault="003644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384C6" w14:textId="6ABB6731" w:rsidR="008B099D" w:rsidRPr="00753537" w:rsidRDefault="008B099D" w:rsidP="001F5B36">
    <w:pPr>
      <w:pStyle w:val="Fuzeile"/>
      <w:rPr>
        <w:rFonts w:ascii="Arial" w:hAnsi="Arial"/>
        <w:sz w:val="16"/>
      </w:rPr>
    </w:pPr>
    <w:r>
      <w:rPr>
        <w:rFonts w:ascii="Arial" w:hAnsi="Arial"/>
        <w:sz w:val="12"/>
        <w:lang w:bidi="de-DE"/>
      </w:rPr>
      <w:t>Verpflichtungs</w:t>
    </w:r>
    <w:r w:rsidR="00341FCE">
      <w:rPr>
        <w:rFonts w:ascii="Arial" w:hAnsi="Arial"/>
        <w:sz w:val="12"/>
        <w:lang w:bidi="de-DE"/>
      </w:rPr>
      <w:t>erklärungen Instr.1 Typ B/ 09.06</w:t>
    </w:r>
    <w:r w:rsidRPr="005A3623">
      <w:rPr>
        <w:rFonts w:ascii="Arial" w:hAnsi="Arial"/>
        <w:sz w:val="12"/>
        <w:lang w:bidi="de-DE"/>
      </w:rPr>
      <w:t>.20</w:t>
    </w:r>
    <w:r w:rsidR="00341FCE">
      <w:rPr>
        <w:rFonts w:ascii="Arial" w:hAnsi="Arial"/>
        <w:sz w:val="12"/>
        <w:lang w:bidi="de-DE"/>
      </w:rPr>
      <w:t>21</w:t>
    </w:r>
    <w:r>
      <w:rPr>
        <w:rFonts w:ascii="Arial" w:hAnsi="Arial"/>
        <w:sz w:val="16"/>
        <w:lang w:bidi="de-DE"/>
      </w:rPr>
      <w:t xml:space="preserve">                   </w:t>
    </w:r>
    <w:r w:rsidR="001F5B36">
      <w:rPr>
        <w:rFonts w:ascii="Arial" w:hAnsi="Arial"/>
        <w:sz w:val="16"/>
        <w:lang w:bidi="de-DE"/>
      </w:rPr>
      <w:t xml:space="preserve">        </w:t>
    </w:r>
    <w:r>
      <w:rPr>
        <w:rFonts w:ascii="Arial" w:hAnsi="Arial"/>
        <w:sz w:val="16"/>
        <w:lang w:bidi="de-DE"/>
      </w:rPr>
      <w:t xml:space="preserve">                                                                                                   </w:t>
    </w:r>
    <w:r w:rsidRPr="00753537">
      <w:rPr>
        <w:rFonts w:ascii="Arial" w:hAnsi="Arial"/>
        <w:sz w:val="16"/>
        <w:lang w:bidi="de-DE"/>
      </w:rPr>
      <w:t xml:space="preserve">Seite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PAGE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112C8D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  <w:r w:rsidRPr="00753537">
      <w:rPr>
        <w:rFonts w:ascii="Arial" w:hAnsi="Arial"/>
        <w:sz w:val="16"/>
        <w:lang w:bidi="de-DE"/>
      </w:rPr>
      <w:t xml:space="preserve"> von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NUMPAGES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112C8D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</w:p>
  <w:p w14:paraId="1EA98DED" w14:textId="77777777" w:rsidR="008B099D" w:rsidRPr="00792B9D" w:rsidRDefault="008B099D" w:rsidP="00792B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1870C" w14:textId="77777777" w:rsidR="003644DB" w:rsidRDefault="003644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313C" w14:textId="77777777" w:rsidR="008B099D" w:rsidRDefault="008B099D">
      <w:r>
        <w:separator/>
      </w:r>
    </w:p>
  </w:footnote>
  <w:footnote w:type="continuationSeparator" w:id="0">
    <w:p w14:paraId="5C8DE67C" w14:textId="77777777" w:rsidR="008B099D" w:rsidRDefault="008B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C32D" w14:textId="77777777" w:rsidR="003644DB" w:rsidRDefault="003644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97F89" w14:textId="5F8F3D9D" w:rsidR="008B099D" w:rsidRDefault="003644DB" w:rsidP="003644DB">
    <w:pPr>
      <w:pStyle w:val="Kopfzeile"/>
      <w:tabs>
        <w:tab w:val="clear" w:pos="4536"/>
        <w:tab w:val="clear" w:pos="9072"/>
        <w:tab w:val="left" w:pos="3975"/>
        <w:tab w:val="center" w:pos="4674"/>
      </w:tabs>
    </w:pPr>
    <w:r w:rsidRPr="00FA7FBE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BA23861" wp14:editId="340A032E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1781175" cy="1054735"/>
          <wp:effectExtent l="0" t="0" r="9525" b="0"/>
          <wp:wrapSquare wrapText="bothSides"/>
          <wp:docPr id="2" name="Grafik 2" descr="Y:\DEK\Dekanat\WiMa-Interne Förderungen\BONFOR\BONFOR Logo\BONFOR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EK\Dekanat\WiMa-Interne Förderungen\BONFOR\BONFOR Logo\BONFOR_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3E61C7A" w14:textId="2CB1056F" w:rsidR="003644DB" w:rsidRDefault="003644DB" w:rsidP="003644DB">
    <w:pPr>
      <w:pStyle w:val="Kopfzeile"/>
      <w:tabs>
        <w:tab w:val="clear" w:pos="4536"/>
        <w:tab w:val="clear" w:pos="9072"/>
        <w:tab w:val="left" w:pos="3975"/>
      </w:tabs>
    </w:pPr>
  </w:p>
  <w:p w14:paraId="1E2A43CD" w14:textId="352677A6" w:rsidR="003644DB" w:rsidRDefault="003644DB" w:rsidP="003644DB">
    <w:pPr>
      <w:pStyle w:val="Kopfzeile"/>
      <w:tabs>
        <w:tab w:val="clear" w:pos="4536"/>
        <w:tab w:val="clear" w:pos="9072"/>
        <w:tab w:val="left" w:pos="3975"/>
      </w:tabs>
    </w:pPr>
  </w:p>
  <w:p w14:paraId="1FC8F825" w14:textId="4FF3ACFC" w:rsidR="003644DB" w:rsidRDefault="003644DB" w:rsidP="003644DB">
    <w:pPr>
      <w:pStyle w:val="Kopfzeile"/>
      <w:tabs>
        <w:tab w:val="clear" w:pos="4536"/>
        <w:tab w:val="clear" w:pos="9072"/>
        <w:tab w:val="left" w:pos="3975"/>
      </w:tabs>
    </w:pPr>
  </w:p>
  <w:p w14:paraId="5240151D" w14:textId="77777777" w:rsidR="003644DB" w:rsidRDefault="003644DB" w:rsidP="003644DB">
    <w:pPr>
      <w:pStyle w:val="Kopfzeile"/>
      <w:tabs>
        <w:tab w:val="clear" w:pos="4536"/>
        <w:tab w:val="clear" w:pos="9072"/>
        <w:tab w:val="left" w:pos="3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EE520" w14:textId="77777777" w:rsidR="003644DB" w:rsidRDefault="003644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22278"/>
    <w:multiLevelType w:val="hybridMultilevel"/>
    <w:tmpl w:val="5C188CA6"/>
    <w:lvl w:ilvl="0" w:tplc="1BE0E6A8">
      <w:numFmt w:val="bullet"/>
      <w:lvlText w:val=""/>
      <w:lvlJc w:val="left"/>
      <w:pPr>
        <w:ind w:left="600" w:hanging="360"/>
      </w:pPr>
      <w:rPr>
        <w:rFonts w:ascii="Symbol" w:eastAsia="Cambria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DA"/>
    <w:rsid w:val="0004111E"/>
    <w:rsid w:val="00041A96"/>
    <w:rsid w:val="000423C0"/>
    <w:rsid w:val="000474DB"/>
    <w:rsid w:val="00057F0B"/>
    <w:rsid w:val="00087BB5"/>
    <w:rsid w:val="000A1766"/>
    <w:rsid w:val="000A1B81"/>
    <w:rsid w:val="000A4E6D"/>
    <w:rsid w:val="000A5C28"/>
    <w:rsid w:val="000A713C"/>
    <w:rsid w:val="000B5B12"/>
    <w:rsid w:val="000D4AA7"/>
    <w:rsid w:val="000F4EF9"/>
    <w:rsid w:val="000F6B50"/>
    <w:rsid w:val="00101A81"/>
    <w:rsid w:val="00112C8D"/>
    <w:rsid w:val="001178A7"/>
    <w:rsid w:val="0013349C"/>
    <w:rsid w:val="00133E25"/>
    <w:rsid w:val="00143D06"/>
    <w:rsid w:val="00145195"/>
    <w:rsid w:val="0014592E"/>
    <w:rsid w:val="0015586B"/>
    <w:rsid w:val="00157D0C"/>
    <w:rsid w:val="00163C7D"/>
    <w:rsid w:val="001851F4"/>
    <w:rsid w:val="00194AE8"/>
    <w:rsid w:val="001B39E2"/>
    <w:rsid w:val="001C1FA4"/>
    <w:rsid w:val="001D3A14"/>
    <w:rsid w:val="001D73FB"/>
    <w:rsid w:val="001F225C"/>
    <w:rsid w:val="001F3DCF"/>
    <w:rsid w:val="001F5B36"/>
    <w:rsid w:val="00213750"/>
    <w:rsid w:val="002143AC"/>
    <w:rsid w:val="00255BD8"/>
    <w:rsid w:val="00256C7D"/>
    <w:rsid w:val="002715E8"/>
    <w:rsid w:val="002761E1"/>
    <w:rsid w:val="0028299B"/>
    <w:rsid w:val="00296C41"/>
    <w:rsid w:val="002F301A"/>
    <w:rsid w:val="002F452C"/>
    <w:rsid w:val="00305F18"/>
    <w:rsid w:val="003122D0"/>
    <w:rsid w:val="00325C89"/>
    <w:rsid w:val="00337D72"/>
    <w:rsid w:val="00340419"/>
    <w:rsid w:val="00341FCE"/>
    <w:rsid w:val="0035187F"/>
    <w:rsid w:val="003605A1"/>
    <w:rsid w:val="003644DB"/>
    <w:rsid w:val="00370B46"/>
    <w:rsid w:val="00384EAC"/>
    <w:rsid w:val="0038532E"/>
    <w:rsid w:val="003A0996"/>
    <w:rsid w:val="003A7FB6"/>
    <w:rsid w:val="003E0EF5"/>
    <w:rsid w:val="0042158C"/>
    <w:rsid w:val="004444D1"/>
    <w:rsid w:val="00451C39"/>
    <w:rsid w:val="0045683B"/>
    <w:rsid w:val="00457807"/>
    <w:rsid w:val="004675CE"/>
    <w:rsid w:val="00484FBF"/>
    <w:rsid w:val="004A000D"/>
    <w:rsid w:val="004A0B32"/>
    <w:rsid w:val="004A2186"/>
    <w:rsid w:val="004B001D"/>
    <w:rsid w:val="004C7F85"/>
    <w:rsid w:val="004D3CE5"/>
    <w:rsid w:val="00532FDD"/>
    <w:rsid w:val="00556850"/>
    <w:rsid w:val="005619B7"/>
    <w:rsid w:val="00573A42"/>
    <w:rsid w:val="00576136"/>
    <w:rsid w:val="005A0A30"/>
    <w:rsid w:val="005A0DF1"/>
    <w:rsid w:val="005C4C19"/>
    <w:rsid w:val="005F1455"/>
    <w:rsid w:val="005F6576"/>
    <w:rsid w:val="006172E3"/>
    <w:rsid w:val="006372B0"/>
    <w:rsid w:val="00656630"/>
    <w:rsid w:val="006606CA"/>
    <w:rsid w:val="00661B7B"/>
    <w:rsid w:val="00665592"/>
    <w:rsid w:val="006751C4"/>
    <w:rsid w:val="006A1066"/>
    <w:rsid w:val="006A1DDD"/>
    <w:rsid w:val="006A3ED3"/>
    <w:rsid w:val="006D6564"/>
    <w:rsid w:val="006E3C14"/>
    <w:rsid w:val="006E6A5A"/>
    <w:rsid w:val="006E7C6B"/>
    <w:rsid w:val="006F0943"/>
    <w:rsid w:val="006F499E"/>
    <w:rsid w:val="00703397"/>
    <w:rsid w:val="00704749"/>
    <w:rsid w:val="007075BF"/>
    <w:rsid w:val="0072280A"/>
    <w:rsid w:val="00725F2D"/>
    <w:rsid w:val="007262E0"/>
    <w:rsid w:val="00735D1F"/>
    <w:rsid w:val="00742124"/>
    <w:rsid w:val="00745681"/>
    <w:rsid w:val="00745EF4"/>
    <w:rsid w:val="007529DA"/>
    <w:rsid w:val="00753537"/>
    <w:rsid w:val="00761421"/>
    <w:rsid w:val="00762905"/>
    <w:rsid w:val="00771FED"/>
    <w:rsid w:val="007726C3"/>
    <w:rsid w:val="00780EB4"/>
    <w:rsid w:val="00791147"/>
    <w:rsid w:val="00792B9D"/>
    <w:rsid w:val="007A5957"/>
    <w:rsid w:val="007A5FAE"/>
    <w:rsid w:val="007B0D2A"/>
    <w:rsid w:val="007B7BDD"/>
    <w:rsid w:val="007D6708"/>
    <w:rsid w:val="007F43DA"/>
    <w:rsid w:val="00813075"/>
    <w:rsid w:val="00820531"/>
    <w:rsid w:val="00824ED4"/>
    <w:rsid w:val="008321CC"/>
    <w:rsid w:val="00832A20"/>
    <w:rsid w:val="008414FF"/>
    <w:rsid w:val="008978BD"/>
    <w:rsid w:val="008A00B0"/>
    <w:rsid w:val="008B099D"/>
    <w:rsid w:val="008B3867"/>
    <w:rsid w:val="008B54A8"/>
    <w:rsid w:val="008C0281"/>
    <w:rsid w:val="008C3E3C"/>
    <w:rsid w:val="008F7A09"/>
    <w:rsid w:val="009177C9"/>
    <w:rsid w:val="00931A65"/>
    <w:rsid w:val="0094139E"/>
    <w:rsid w:val="00963860"/>
    <w:rsid w:val="00967227"/>
    <w:rsid w:val="009701EE"/>
    <w:rsid w:val="009911C5"/>
    <w:rsid w:val="009939AB"/>
    <w:rsid w:val="009975D9"/>
    <w:rsid w:val="009C38AE"/>
    <w:rsid w:val="009C6BC4"/>
    <w:rsid w:val="009D7215"/>
    <w:rsid w:val="009D7C2E"/>
    <w:rsid w:val="00A0550B"/>
    <w:rsid w:val="00A23241"/>
    <w:rsid w:val="00A23985"/>
    <w:rsid w:val="00A318ED"/>
    <w:rsid w:val="00A320F9"/>
    <w:rsid w:val="00A33052"/>
    <w:rsid w:val="00A354E2"/>
    <w:rsid w:val="00A53341"/>
    <w:rsid w:val="00A65AC1"/>
    <w:rsid w:val="00A71EB3"/>
    <w:rsid w:val="00A754C2"/>
    <w:rsid w:val="00A92CE0"/>
    <w:rsid w:val="00A97F51"/>
    <w:rsid w:val="00AF04F4"/>
    <w:rsid w:val="00B34210"/>
    <w:rsid w:val="00B37F94"/>
    <w:rsid w:val="00B71D68"/>
    <w:rsid w:val="00B92F56"/>
    <w:rsid w:val="00BA0644"/>
    <w:rsid w:val="00BA0ED9"/>
    <w:rsid w:val="00BA2AD1"/>
    <w:rsid w:val="00BA30F5"/>
    <w:rsid w:val="00BB5AA3"/>
    <w:rsid w:val="00BC13F7"/>
    <w:rsid w:val="00BD46FC"/>
    <w:rsid w:val="00BE6230"/>
    <w:rsid w:val="00C036D0"/>
    <w:rsid w:val="00C041FC"/>
    <w:rsid w:val="00C13E0B"/>
    <w:rsid w:val="00C26921"/>
    <w:rsid w:val="00C27B54"/>
    <w:rsid w:val="00C67967"/>
    <w:rsid w:val="00C8687C"/>
    <w:rsid w:val="00C9514B"/>
    <w:rsid w:val="00CF1B3D"/>
    <w:rsid w:val="00D00660"/>
    <w:rsid w:val="00D11140"/>
    <w:rsid w:val="00D20FD4"/>
    <w:rsid w:val="00D250FC"/>
    <w:rsid w:val="00D36155"/>
    <w:rsid w:val="00D63FAE"/>
    <w:rsid w:val="00D64D10"/>
    <w:rsid w:val="00D706C2"/>
    <w:rsid w:val="00D74816"/>
    <w:rsid w:val="00D7782B"/>
    <w:rsid w:val="00DB321A"/>
    <w:rsid w:val="00DC16C6"/>
    <w:rsid w:val="00DD023D"/>
    <w:rsid w:val="00E02702"/>
    <w:rsid w:val="00E02DED"/>
    <w:rsid w:val="00E03428"/>
    <w:rsid w:val="00E12E9B"/>
    <w:rsid w:val="00E2219A"/>
    <w:rsid w:val="00E27C33"/>
    <w:rsid w:val="00E30280"/>
    <w:rsid w:val="00EA15C0"/>
    <w:rsid w:val="00EA6304"/>
    <w:rsid w:val="00EB2D5B"/>
    <w:rsid w:val="00EE0B94"/>
    <w:rsid w:val="00EF13CE"/>
    <w:rsid w:val="00F02147"/>
    <w:rsid w:val="00F26201"/>
    <w:rsid w:val="00F35D8E"/>
    <w:rsid w:val="00F8200B"/>
    <w:rsid w:val="00FA0693"/>
    <w:rsid w:val="00FA19F8"/>
    <w:rsid w:val="00FB0563"/>
    <w:rsid w:val="00FB6A02"/>
    <w:rsid w:val="00FC090C"/>
    <w:rsid w:val="00FC47C2"/>
    <w:rsid w:val="00FC620B"/>
    <w:rsid w:val="00FF357F"/>
    <w:rsid w:val="00FF44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176E608"/>
  <w15:docId w15:val="{D36AB695-071A-4C6D-AD73-ED4EB3E5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9DA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35B83"/>
  </w:style>
  <w:style w:type="paragraph" w:styleId="Listenabsatz">
    <w:name w:val="List Paragraph"/>
    <w:basedOn w:val="Standard"/>
    <w:uiPriority w:val="34"/>
    <w:qFormat/>
    <w:rsid w:val="007529DA"/>
    <w:pPr>
      <w:ind w:left="720"/>
      <w:contextualSpacing/>
    </w:pPr>
  </w:style>
  <w:style w:type="paragraph" w:styleId="Kopfzeile">
    <w:name w:val="header"/>
    <w:basedOn w:val="Standard"/>
    <w:link w:val="KopfzeileZchn"/>
    <w:rsid w:val="007529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529DA"/>
    <w:rPr>
      <w:sz w:val="24"/>
      <w:szCs w:val="24"/>
    </w:rPr>
  </w:style>
  <w:style w:type="paragraph" w:styleId="Fuzeile">
    <w:name w:val="footer"/>
    <w:basedOn w:val="Standard"/>
    <w:link w:val="FuzeileZchn"/>
    <w:rsid w:val="007529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529DA"/>
    <w:rPr>
      <w:sz w:val="24"/>
      <w:szCs w:val="24"/>
    </w:rPr>
  </w:style>
  <w:style w:type="paragraph" w:customStyle="1" w:styleId="Adresserechts">
    <w:name w:val="Adresse_rechts"/>
    <w:link w:val="AdresserechtsZchn"/>
    <w:qFormat/>
    <w:rsid w:val="007529DA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basedOn w:val="Absatz-Standardschriftart"/>
    <w:link w:val="Adresserechts"/>
    <w:rsid w:val="007529DA"/>
    <w:rPr>
      <w:rFonts w:ascii="Arial Narrow" w:eastAsia="Calibri" w:hAnsi="Arial Narrow" w:cs="Times New Roman"/>
      <w:color w:val="00569F"/>
      <w:sz w:val="18"/>
      <w:szCs w:val="18"/>
    </w:rPr>
  </w:style>
  <w:style w:type="table" w:styleId="Tabellenraster">
    <w:name w:val="Table Grid"/>
    <w:basedOn w:val="NormaleTabelle"/>
    <w:uiPriority w:val="59"/>
    <w:rsid w:val="007629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76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766"/>
    <w:rPr>
      <w:rFonts w:ascii="Lucida Grande" w:hAnsi="Lucida Grande" w:cs="Lucida Grande"/>
      <w:sz w:val="18"/>
      <w:szCs w:val="18"/>
    </w:rPr>
  </w:style>
  <w:style w:type="character" w:customStyle="1" w:styleId="standardtext">
    <w:name w:val="standardtext"/>
    <w:basedOn w:val="Absatz-Standardschriftart"/>
    <w:rsid w:val="0027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BONFOR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Antoniou</dc:creator>
  <cp:keywords/>
  <cp:lastModifiedBy>Schmitt, Dorothea</cp:lastModifiedBy>
  <cp:revision>3</cp:revision>
  <cp:lastPrinted>2016-04-20T06:21:00Z</cp:lastPrinted>
  <dcterms:created xsi:type="dcterms:W3CDTF">2024-08-27T08:03:00Z</dcterms:created>
  <dcterms:modified xsi:type="dcterms:W3CDTF">2024-08-27T12:59:00Z</dcterms:modified>
</cp:coreProperties>
</file>